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BA" w:rsidRPr="008038BA" w:rsidRDefault="008038B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8BA" w:rsidRPr="008038BA" w:rsidRDefault="008038BA" w:rsidP="00803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8038BA" w:rsidRPr="008038BA" w:rsidRDefault="008038BA" w:rsidP="008038B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8038BA" w:rsidRPr="008038BA" w:rsidRDefault="005A7C90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8038BA" w:rsidRPr="008038B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038BA" w:rsidRPr="008038BA" w:rsidRDefault="008038BA" w:rsidP="008038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38BA" w:rsidRDefault="00D96872" w:rsidP="008038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"18</w:t>
      </w:r>
      <w:r w:rsidR="00F56F80">
        <w:rPr>
          <w:rFonts w:ascii="Times New Roman" w:hAnsi="Times New Roman" w:cs="Times New Roman"/>
          <w:sz w:val="24"/>
          <w:szCs w:val="24"/>
        </w:rPr>
        <w:t>" июля 2016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F56F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 14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872" w:rsidRPr="00D96872" w:rsidRDefault="00D96872" w:rsidP="00D96872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872" w:rsidRPr="00D96872" w:rsidRDefault="00D96872" w:rsidP="00D968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872" w:rsidRPr="00D96872" w:rsidRDefault="00D96872" w:rsidP="00D96872">
      <w:pPr>
        <w:keepNext/>
        <w:keepLines/>
        <w:spacing w:before="200" w:after="0" w:line="240" w:lineRule="auto"/>
        <w:contextualSpacing/>
        <w:jc w:val="center"/>
        <w:outlineLvl w:val="8"/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</w:pPr>
      <w:r w:rsidRPr="00D96872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Об объеме сведений о кандидатах на должность Главы</w:t>
      </w:r>
    </w:p>
    <w:p w:rsidR="00D96872" w:rsidRPr="00D96872" w:rsidRDefault="00D96872" w:rsidP="00D96872">
      <w:pPr>
        <w:keepNext/>
        <w:keepLines/>
        <w:spacing w:before="200" w:after="0" w:line="240" w:lineRule="auto"/>
        <w:contextualSpacing/>
        <w:jc w:val="center"/>
        <w:outlineLvl w:val="8"/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</w:pPr>
      <w:r w:rsidRPr="00D96872">
        <w:rPr>
          <w:rFonts w:ascii="Times New Roman" w:hAnsi="Times New Roman"/>
          <w:b/>
          <w:color w:val="000000"/>
          <w:sz w:val="24"/>
          <w:szCs w:val="24"/>
        </w:rPr>
        <w:t>Городского Поселения «Карымское»</w:t>
      </w:r>
      <w:r w:rsidRPr="00D96872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 xml:space="preserve">, представленных при их выдвижении, подлежащих опубликованию (обнародованию) избирательной комиссией </w:t>
      </w:r>
      <w:r w:rsidRPr="00D96872">
        <w:rPr>
          <w:rFonts w:ascii="Times New Roman" w:hAnsi="Times New Roman"/>
          <w:b/>
          <w:color w:val="000000"/>
          <w:sz w:val="24"/>
          <w:szCs w:val="24"/>
        </w:rPr>
        <w:t>Городского Поселения «Карымское»</w:t>
      </w:r>
    </w:p>
    <w:p w:rsidR="00D96872" w:rsidRPr="00D96872" w:rsidRDefault="00D96872" w:rsidP="00D968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6872">
        <w:rPr>
          <w:rFonts w:ascii="Times New Roman" w:hAnsi="Times New Roman" w:cs="Times New Roman"/>
          <w:bCs/>
          <w:sz w:val="24"/>
          <w:szCs w:val="24"/>
        </w:rPr>
        <w:t>Руководствуясь частью 1</w:t>
      </w:r>
      <w:r w:rsidRPr="00D96872">
        <w:rPr>
          <w:bCs/>
          <w:sz w:val="24"/>
          <w:szCs w:val="24"/>
        </w:rPr>
        <w:t xml:space="preserve">0 </w:t>
      </w:r>
      <w:r w:rsidRPr="00D96872">
        <w:rPr>
          <w:rFonts w:ascii="Times New Roman" w:hAnsi="Times New Roman" w:cs="Times New Roman"/>
          <w:bCs/>
          <w:sz w:val="24"/>
          <w:szCs w:val="24"/>
        </w:rPr>
        <w:t>статьи 42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6872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>
        <w:rPr>
          <w:rFonts w:ascii="Times New Roman" w:hAnsi="Times New Roman"/>
          <w:color w:val="000000"/>
          <w:sz w:val="24"/>
          <w:szCs w:val="24"/>
        </w:rPr>
        <w:t xml:space="preserve">от 06 июля 2010г. </w:t>
      </w:r>
      <w:r w:rsidRPr="00D968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9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385-ЗЗК</w:t>
      </w:r>
      <w:r w:rsidRPr="00D968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6872">
        <w:rPr>
          <w:rFonts w:ascii="Times New Roman" w:hAnsi="Times New Roman"/>
          <w:color w:val="000000"/>
        </w:rPr>
        <w:t>«</w:t>
      </w:r>
      <w:r w:rsidRPr="00D96872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Pr="00D96872">
        <w:rPr>
          <w:rFonts w:ascii="Times New Roman" w:hAnsi="Times New Roman"/>
          <w:color w:val="000000"/>
        </w:rPr>
        <w:t>»</w:t>
      </w:r>
      <w:r w:rsidRPr="00D96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96872">
        <w:rPr>
          <w:rFonts w:ascii="Times New Roman" w:hAnsi="Times New Roman"/>
          <w:color w:val="000000"/>
          <w:sz w:val="24"/>
          <w:szCs w:val="24"/>
        </w:rPr>
        <w:t>избирательная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</w:p>
    <w:p w:rsidR="00D96872" w:rsidRPr="00D96872" w:rsidRDefault="00D96872" w:rsidP="00D96872">
      <w:pPr>
        <w:spacing w:line="240" w:lineRule="auto"/>
        <w:contextualSpacing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D96872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D96872" w:rsidRPr="00D96872" w:rsidRDefault="00D96872" w:rsidP="00D968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96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96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 :</w:t>
      </w:r>
    </w:p>
    <w:p w:rsidR="00D96872" w:rsidRPr="00D96872" w:rsidRDefault="00D96872" w:rsidP="00D968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872" w:rsidRPr="00D96872" w:rsidRDefault="00D96872" w:rsidP="00D96872">
      <w:pPr>
        <w:tabs>
          <w:tab w:val="left" w:pos="-2160"/>
        </w:tabs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68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Установить, что объем сведений, представленных кандидато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 на должность Главы </w:t>
      </w:r>
      <w:r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Pr="00D968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 выдвижении, подлежащих опубликованию (обнародованию) избирательной комиссией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Pr="00D968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должны содержать следующие сведения:</w:t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sub_76061"/>
      <w:r w:rsidRPr="00D96872">
        <w:rPr>
          <w:rFonts w:ascii="Times New Roman" w:hAnsi="Times New Roman" w:cs="Times New Roman"/>
          <w:i/>
          <w:sz w:val="24"/>
          <w:szCs w:val="24"/>
        </w:rPr>
        <w:t>1) фамилия, имя и отчество;</w:t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sub_76062"/>
      <w:bookmarkEnd w:id="0"/>
      <w:r w:rsidRPr="00D96872">
        <w:rPr>
          <w:rFonts w:ascii="Times New Roman" w:hAnsi="Times New Roman" w:cs="Times New Roman"/>
          <w:i/>
          <w:sz w:val="24"/>
          <w:szCs w:val="24"/>
        </w:rPr>
        <w:t>2) год рождения;</w:t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sub_76063"/>
      <w:bookmarkEnd w:id="1"/>
      <w:r w:rsidRPr="00D96872">
        <w:rPr>
          <w:rFonts w:ascii="Times New Roman" w:hAnsi="Times New Roman" w:cs="Times New Roman"/>
          <w:i/>
          <w:sz w:val="24"/>
          <w:szCs w:val="24"/>
        </w:rPr>
        <w:t>3)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sub_76064"/>
      <w:bookmarkEnd w:id="2"/>
      <w:r w:rsidRPr="00D96872">
        <w:rPr>
          <w:rFonts w:ascii="Times New Roman" w:hAnsi="Times New Roman" w:cs="Times New Roman"/>
          <w:i/>
          <w:sz w:val="24"/>
          <w:szCs w:val="24"/>
        </w:rPr>
        <w:t>4)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sub_76065"/>
      <w:bookmarkEnd w:id="3"/>
      <w:r w:rsidRPr="00D96872">
        <w:rPr>
          <w:rFonts w:ascii="Times New Roman" w:hAnsi="Times New Roman" w:cs="Times New Roman"/>
          <w:i/>
          <w:sz w:val="24"/>
          <w:szCs w:val="24"/>
        </w:rPr>
        <w:t>5) если кандидат является депутатом, но работает на непостоянной основе, - сведения об этом одновременно с указанием наименования соответствующего представительного органа;</w:t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sub_76066"/>
      <w:bookmarkEnd w:id="4"/>
      <w:r w:rsidRPr="00D96872">
        <w:rPr>
          <w:rFonts w:ascii="Times New Roman" w:hAnsi="Times New Roman" w:cs="Times New Roman"/>
          <w:i/>
          <w:sz w:val="24"/>
          <w:szCs w:val="24"/>
        </w:rPr>
        <w:t>6) если кандидат выдвинут избирательным объединением, - слова "выдвинут избирательным объединением" с указанием краткого наименования этого избирательного объединения;</w:t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6" w:name="sub_76067"/>
      <w:bookmarkEnd w:id="5"/>
      <w:r w:rsidRPr="00D96872">
        <w:rPr>
          <w:rFonts w:ascii="Times New Roman" w:hAnsi="Times New Roman" w:cs="Times New Roman"/>
          <w:i/>
          <w:sz w:val="24"/>
          <w:szCs w:val="24"/>
        </w:rPr>
        <w:t>7) если кандидат сам выдвинул свою кандидатуру, - слово "самовыдвижение".</w:t>
      </w:r>
      <w:bookmarkEnd w:id="6"/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872">
        <w:rPr>
          <w:rFonts w:ascii="Times New Roman" w:hAnsi="Times New Roman" w:cs="Times New Roman"/>
          <w:i/>
          <w:iCs/>
          <w:sz w:val="24"/>
          <w:szCs w:val="24"/>
        </w:rPr>
        <w:t xml:space="preserve">8) </w:t>
      </w:r>
      <w:r w:rsidRPr="00D96872">
        <w:rPr>
          <w:rFonts w:ascii="Times New Roman" w:hAnsi="Times New Roman" w:cs="Times New Roman"/>
          <w:i/>
          <w:sz w:val="24"/>
          <w:szCs w:val="24"/>
        </w:rPr>
        <w:t>сведения о доходах и об имуществе кандидатов;</w:t>
      </w:r>
      <w:r w:rsidRPr="00D96872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1"/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872">
        <w:rPr>
          <w:rFonts w:ascii="Times New Roman" w:hAnsi="Times New Roman" w:cs="Times New Roman"/>
          <w:i/>
          <w:iCs/>
          <w:sz w:val="24"/>
          <w:szCs w:val="24"/>
        </w:rPr>
        <w:t xml:space="preserve">9) </w:t>
      </w:r>
      <w:r w:rsidRPr="00D96872">
        <w:rPr>
          <w:rFonts w:ascii="Times New Roman" w:hAnsi="Times New Roman" w:cs="Times New Roman"/>
          <w:i/>
          <w:sz w:val="24"/>
          <w:szCs w:val="24"/>
        </w:rPr>
        <w:t>информацию о фактах представления кандидатами недостоверных сведений (если такая информация имеется);</w:t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872">
        <w:rPr>
          <w:rFonts w:ascii="Times New Roman" w:hAnsi="Times New Roman" w:cs="Times New Roman"/>
          <w:i/>
          <w:sz w:val="24"/>
          <w:szCs w:val="24"/>
        </w:rPr>
        <w:t>10) если у  кандидата имелась или имеется судимость, сведения о его судимости, а если судимость снята или погашена, - также сведения о дате снятия или погашения судимости.</w:t>
      </w:r>
    </w:p>
    <w:p w:rsidR="00D96872" w:rsidRPr="00D96872" w:rsidRDefault="00D96872" w:rsidP="00D968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C91D87" w:rsidRDefault="008038BA" w:rsidP="00C91D87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656AA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B656A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</w:t>
      </w:r>
      <w:r w:rsidRPr="00B656AA">
        <w:rPr>
          <w:rFonts w:ascii="Times New Roman" w:hAnsi="Times New Roman" w:cs="Times New Roman"/>
          <w:bCs/>
          <w:sz w:val="28"/>
          <w:szCs w:val="28"/>
        </w:rPr>
        <w:t>официальной странице избирательно</w:t>
      </w:r>
      <w:r w:rsidR="00F56F80" w:rsidRPr="00B656AA">
        <w:rPr>
          <w:rFonts w:ascii="Times New Roman" w:hAnsi="Times New Roman" w:cs="Times New Roman"/>
          <w:bCs/>
          <w:sz w:val="28"/>
          <w:szCs w:val="28"/>
        </w:rPr>
        <w:t>й комиссии Городского Поселения «Карымское»</w:t>
      </w:r>
      <w:r w:rsidRPr="00B656AA">
        <w:rPr>
          <w:rFonts w:ascii="Times New Roman" w:hAnsi="Times New Roman" w:cs="Times New Roman"/>
          <w:bCs/>
          <w:sz w:val="28"/>
          <w:szCs w:val="28"/>
        </w:rPr>
        <w:t xml:space="preserve">  в информационно-телекоммуникационной сети «Интернет».</w:t>
      </w:r>
    </w:p>
    <w:p w:rsidR="008038BA" w:rsidRPr="00B656AA" w:rsidRDefault="008038BA" w:rsidP="005A7C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6AA"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proofErr w:type="gramStart"/>
      <w:r w:rsidRPr="00B656A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656A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председа</w:t>
      </w:r>
      <w:r w:rsidR="00F56F80" w:rsidRPr="00B656AA">
        <w:rPr>
          <w:rFonts w:ascii="Times New Roman" w:hAnsi="Times New Roman"/>
          <w:color w:val="000000"/>
          <w:sz w:val="28"/>
          <w:szCs w:val="28"/>
        </w:rPr>
        <w:t>теля комиссии Павлову Викторию Викторовну</w:t>
      </w:r>
      <w:r w:rsidRPr="00B656AA">
        <w:rPr>
          <w:rFonts w:ascii="Times New Roman" w:hAnsi="Times New Roman"/>
          <w:color w:val="000000"/>
          <w:sz w:val="28"/>
          <w:szCs w:val="28"/>
        </w:rPr>
        <w:t>.</w:t>
      </w:r>
    </w:p>
    <w:p w:rsidR="008038BA" w:rsidRPr="00B656AA" w:rsidRDefault="00F56F80" w:rsidP="005A7C9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6A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</w:t>
      </w:r>
    </w:p>
    <w:p w:rsidR="008038BA" w:rsidRPr="00B656AA" w:rsidRDefault="008038BA" w:rsidP="005A7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8038BA" w:rsidRPr="00B656AA" w:rsidRDefault="008038BA" w:rsidP="008038BA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</w:t>
      </w:r>
      <w:r w:rsidR="00D968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</w:t>
      </w:r>
      <w:r w:rsidR="00D968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дпись)</w:t>
      </w:r>
      <w:r w:rsidR="00D968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D968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C74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D968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</w:p>
    <w:p w:rsidR="008038BA" w:rsidRPr="00B656A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8038BA" w:rsidRDefault="008038BA" w:rsidP="003F6769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6AA" w:rsidRDefault="00B656AA" w:rsidP="00C91D87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C8E" w:rsidRDefault="00852C8E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234" w:rsidRDefault="00090234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234" w:rsidRDefault="00090234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GoBack"/>
      <w:bookmarkEnd w:id="7"/>
    </w:p>
    <w:sectPr w:rsidR="00090234" w:rsidSect="00B656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0D" w:rsidRDefault="004C0C0D" w:rsidP="00D96872">
      <w:pPr>
        <w:spacing w:after="0" w:line="240" w:lineRule="auto"/>
      </w:pPr>
      <w:r>
        <w:separator/>
      </w:r>
    </w:p>
  </w:endnote>
  <w:endnote w:type="continuationSeparator" w:id="0">
    <w:p w:rsidR="004C0C0D" w:rsidRDefault="004C0C0D" w:rsidP="00D9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0D" w:rsidRDefault="004C0C0D" w:rsidP="00D96872">
      <w:pPr>
        <w:spacing w:after="0" w:line="240" w:lineRule="auto"/>
      </w:pPr>
      <w:r>
        <w:separator/>
      </w:r>
    </w:p>
  </w:footnote>
  <w:footnote w:type="continuationSeparator" w:id="0">
    <w:p w:rsidR="004C0C0D" w:rsidRDefault="004C0C0D" w:rsidP="00D96872">
      <w:pPr>
        <w:spacing w:after="0" w:line="240" w:lineRule="auto"/>
      </w:pPr>
      <w:r>
        <w:continuationSeparator/>
      </w:r>
    </w:p>
  </w:footnote>
  <w:footnote w:id="1">
    <w:p w:rsidR="00D96872" w:rsidRDefault="00D96872" w:rsidP="00D96872">
      <w:pPr>
        <w:pStyle w:val="a6"/>
        <w:jc w:val="both"/>
      </w:pPr>
      <w:r>
        <w:rPr>
          <w:rStyle w:val="a8"/>
        </w:rPr>
        <w:footnoteRef/>
      </w:r>
      <w:r>
        <w:t xml:space="preserve"> Объем сведений о доходах и об имуществе кандидата  устанавливает избирательная комиссия организующая выборы.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B4"/>
    <w:rsid w:val="00023730"/>
    <w:rsid w:val="00054AFF"/>
    <w:rsid w:val="00057911"/>
    <w:rsid w:val="0008131E"/>
    <w:rsid w:val="00090234"/>
    <w:rsid w:val="000B71F8"/>
    <w:rsid w:val="000E35DC"/>
    <w:rsid w:val="00121074"/>
    <w:rsid w:val="00125304"/>
    <w:rsid w:val="001257F6"/>
    <w:rsid w:val="00125DA7"/>
    <w:rsid w:val="0013223B"/>
    <w:rsid w:val="00150FCF"/>
    <w:rsid w:val="001539B6"/>
    <w:rsid w:val="001A1B7A"/>
    <w:rsid w:val="001C26B8"/>
    <w:rsid w:val="001E70A2"/>
    <w:rsid w:val="001F5215"/>
    <w:rsid w:val="00266412"/>
    <w:rsid w:val="002A77A6"/>
    <w:rsid w:val="002C63E6"/>
    <w:rsid w:val="0030690A"/>
    <w:rsid w:val="00340BC8"/>
    <w:rsid w:val="00357642"/>
    <w:rsid w:val="00357E60"/>
    <w:rsid w:val="00360205"/>
    <w:rsid w:val="003605F5"/>
    <w:rsid w:val="003A76C4"/>
    <w:rsid w:val="003B02BF"/>
    <w:rsid w:val="003D4A65"/>
    <w:rsid w:val="003E0449"/>
    <w:rsid w:val="003E69B4"/>
    <w:rsid w:val="003F6769"/>
    <w:rsid w:val="0043410C"/>
    <w:rsid w:val="00454ABE"/>
    <w:rsid w:val="004A6CAB"/>
    <w:rsid w:val="004C0C0D"/>
    <w:rsid w:val="00503508"/>
    <w:rsid w:val="00514AEA"/>
    <w:rsid w:val="00536099"/>
    <w:rsid w:val="00557356"/>
    <w:rsid w:val="005617E0"/>
    <w:rsid w:val="00583206"/>
    <w:rsid w:val="005842BD"/>
    <w:rsid w:val="005A1BDD"/>
    <w:rsid w:val="005A2FE1"/>
    <w:rsid w:val="005A7C90"/>
    <w:rsid w:val="005D54DA"/>
    <w:rsid w:val="005D55D8"/>
    <w:rsid w:val="005F338E"/>
    <w:rsid w:val="0060140E"/>
    <w:rsid w:val="00603080"/>
    <w:rsid w:val="00616F2F"/>
    <w:rsid w:val="006245D1"/>
    <w:rsid w:val="0064719F"/>
    <w:rsid w:val="006935C7"/>
    <w:rsid w:val="006A0E5C"/>
    <w:rsid w:val="006D4475"/>
    <w:rsid w:val="00733C04"/>
    <w:rsid w:val="00747416"/>
    <w:rsid w:val="00750B0B"/>
    <w:rsid w:val="00756D93"/>
    <w:rsid w:val="007611BA"/>
    <w:rsid w:val="007664BD"/>
    <w:rsid w:val="00767E68"/>
    <w:rsid w:val="00796DF3"/>
    <w:rsid w:val="00801945"/>
    <w:rsid w:val="008038BA"/>
    <w:rsid w:val="008117A5"/>
    <w:rsid w:val="00827602"/>
    <w:rsid w:val="00850964"/>
    <w:rsid w:val="00852C8E"/>
    <w:rsid w:val="00874A4F"/>
    <w:rsid w:val="008A4954"/>
    <w:rsid w:val="008C00E9"/>
    <w:rsid w:val="008C351D"/>
    <w:rsid w:val="008C4C81"/>
    <w:rsid w:val="008F223D"/>
    <w:rsid w:val="009219B6"/>
    <w:rsid w:val="009273EF"/>
    <w:rsid w:val="0093662E"/>
    <w:rsid w:val="00945089"/>
    <w:rsid w:val="009537AE"/>
    <w:rsid w:val="009728DC"/>
    <w:rsid w:val="00977331"/>
    <w:rsid w:val="009F2909"/>
    <w:rsid w:val="00A47421"/>
    <w:rsid w:val="00A53374"/>
    <w:rsid w:val="00AB1274"/>
    <w:rsid w:val="00AB233E"/>
    <w:rsid w:val="00AD7000"/>
    <w:rsid w:val="00AE08E3"/>
    <w:rsid w:val="00B45E24"/>
    <w:rsid w:val="00B556FE"/>
    <w:rsid w:val="00B607CF"/>
    <w:rsid w:val="00B656AA"/>
    <w:rsid w:val="00B85C74"/>
    <w:rsid w:val="00BF01E1"/>
    <w:rsid w:val="00C066C8"/>
    <w:rsid w:val="00C1060C"/>
    <w:rsid w:val="00C16746"/>
    <w:rsid w:val="00C816D4"/>
    <w:rsid w:val="00C91D87"/>
    <w:rsid w:val="00CC6C68"/>
    <w:rsid w:val="00CF6E2F"/>
    <w:rsid w:val="00D328D9"/>
    <w:rsid w:val="00D47879"/>
    <w:rsid w:val="00D52CEE"/>
    <w:rsid w:val="00D712DF"/>
    <w:rsid w:val="00D713AA"/>
    <w:rsid w:val="00D7629C"/>
    <w:rsid w:val="00D96872"/>
    <w:rsid w:val="00D97C2C"/>
    <w:rsid w:val="00DD373B"/>
    <w:rsid w:val="00E3237D"/>
    <w:rsid w:val="00E67D69"/>
    <w:rsid w:val="00E72B1A"/>
    <w:rsid w:val="00EC33FE"/>
    <w:rsid w:val="00EC43D3"/>
    <w:rsid w:val="00F10BAD"/>
    <w:rsid w:val="00F13AB4"/>
    <w:rsid w:val="00F17280"/>
    <w:rsid w:val="00F26952"/>
    <w:rsid w:val="00F41596"/>
    <w:rsid w:val="00F51B84"/>
    <w:rsid w:val="00F56F80"/>
    <w:rsid w:val="00F65F0D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C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rsid w:val="00D96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96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968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C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rsid w:val="00D96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96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968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17</cp:revision>
  <cp:lastPrinted>2016-07-20T10:56:00Z</cp:lastPrinted>
  <dcterms:created xsi:type="dcterms:W3CDTF">2016-07-15T05:33:00Z</dcterms:created>
  <dcterms:modified xsi:type="dcterms:W3CDTF">2016-07-20T10:56:00Z</dcterms:modified>
</cp:coreProperties>
</file>